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6" w:rsidRDefault="003A0866">
      <w:pPr>
        <w:rPr>
          <w:sz w:val="2"/>
          <w:szCs w:val="2"/>
        </w:rPr>
      </w:pPr>
    </w:p>
    <w:p w:rsidR="0016650A" w:rsidRPr="00FA1469" w:rsidRDefault="0016650A" w:rsidP="0016650A">
      <w:pPr>
        <w:pStyle w:val="af4"/>
        <w:spacing w:line="240" w:lineRule="auto"/>
        <w:ind w:left="142"/>
      </w:pPr>
      <w:r w:rsidRPr="00FA146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9" o:title=""/>
          </v:shape>
          <o:OLEObject Type="Embed" ProgID="Word.Picture.8" ShapeID="_x0000_i1025" DrawAspect="Content" ObjectID="_1668943820" r:id="rId10"/>
        </w:object>
      </w:r>
    </w:p>
    <w:p w:rsidR="0016650A" w:rsidRPr="00FA1469" w:rsidRDefault="0016650A" w:rsidP="0016650A">
      <w:pPr>
        <w:pStyle w:val="12"/>
        <w:jc w:val="center"/>
        <w:rPr>
          <w:sz w:val="28"/>
          <w:szCs w:val="28"/>
        </w:rPr>
      </w:pPr>
      <w:r w:rsidRPr="00FA1469">
        <w:rPr>
          <w:sz w:val="28"/>
          <w:szCs w:val="28"/>
        </w:rPr>
        <w:t>АДМИНИСТРАЦИЯ</w:t>
      </w:r>
    </w:p>
    <w:p w:rsidR="0016650A" w:rsidRPr="00FA1469" w:rsidRDefault="0016650A" w:rsidP="00166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16650A" w:rsidRPr="00FA1469" w:rsidRDefault="0016650A" w:rsidP="00166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16650A" w:rsidRPr="00FA1469" w:rsidRDefault="0016650A" w:rsidP="0016650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650A" w:rsidRPr="00FA1469" w:rsidRDefault="0016650A" w:rsidP="001665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A146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FA146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16650A" w:rsidRPr="002B00A8" w:rsidRDefault="0016650A" w:rsidP="0016650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650A" w:rsidRPr="00FA1469" w:rsidRDefault="0016650A" w:rsidP="0016650A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07.12.2020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№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697 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.</w:t>
      </w:r>
      <w:r w:rsidRPr="00FA146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6650A" w:rsidRPr="00FA1469" w:rsidRDefault="0016650A" w:rsidP="0016650A">
      <w:pPr>
        <w:outlineLvl w:val="0"/>
        <w:rPr>
          <w:rFonts w:ascii="Times New Roman" w:hAnsi="Times New Roman" w:cs="Times New Roman"/>
          <w:bCs/>
          <w:sz w:val="18"/>
        </w:rPr>
      </w:pPr>
      <w:proofErr w:type="gramStart"/>
      <w:r w:rsidRPr="00FA1469">
        <w:rPr>
          <w:rFonts w:ascii="Times New Roman" w:hAnsi="Times New Roman" w:cs="Times New Roman"/>
          <w:bCs/>
          <w:sz w:val="18"/>
        </w:rPr>
        <w:t>Курская</w:t>
      </w:r>
      <w:proofErr w:type="gramEnd"/>
      <w:r w:rsidRPr="00FA1469"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B82682" w:rsidRPr="006D3B63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О</w:t>
      </w:r>
      <w:r w:rsidR="00104508" w:rsidRPr="006D3B63">
        <w:rPr>
          <w:b/>
          <w:sz w:val="28"/>
          <w:szCs w:val="28"/>
        </w:rPr>
        <w:t xml:space="preserve"> внесении изменений в</w:t>
      </w:r>
      <w:r w:rsidRPr="006D3B63">
        <w:rPr>
          <w:b/>
          <w:sz w:val="28"/>
          <w:szCs w:val="28"/>
        </w:rPr>
        <w:t xml:space="preserve"> детальн</w:t>
      </w:r>
      <w:r w:rsidR="00104508" w:rsidRPr="006D3B63">
        <w:rPr>
          <w:b/>
          <w:sz w:val="28"/>
          <w:szCs w:val="28"/>
        </w:rPr>
        <w:t>ый</w:t>
      </w:r>
      <w:r w:rsidRPr="006D3B63">
        <w:rPr>
          <w:b/>
          <w:sz w:val="28"/>
          <w:szCs w:val="28"/>
        </w:rPr>
        <w:t xml:space="preserve"> план-график реализации 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му</w:t>
      </w:r>
      <w:r w:rsidRPr="006D3B63">
        <w:rPr>
          <w:b/>
          <w:sz w:val="28"/>
          <w:szCs w:val="28"/>
        </w:rPr>
        <w:softHyphen/>
        <w:t xml:space="preserve">ниципальной программы Черемисиновского района Курской области </w:t>
      </w:r>
    </w:p>
    <w:p w:rsidR="00142D40" w:rsidRPr="006D3B63" w:rsidRDefault="00F90C33" w:rsidP="00142D40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6D3B63">
        <w:rPr>
          <w:b/>
          <w:sz w:val="28"/>
          <w:szCs w:val="28"/>
        </w:rPr>
        <w:t xml:space="preserve"> </w:t>
      </w:r>
      <w:r w:rsidR="00B82682" w:rsidRPr="006D3B63">
        <w:rPr>
          <w:b/>
          <w:sz w:val="28"/>
          <w:szCs w:val="28"/>
        </w:rPr>
        <w:t>на 20</w:t>
      </w:r>
      <w:r w:rsidR="00BC5580" w:rsidRPr="006D3B63">
        <w:rPr>
          <w:b/>
          <w:sz w:val="28"/>
          <w:szCs w:val="28"/>
        </w:rPr>
        <w:t>20</w:t>
      </w:r>
      <w:r w:rsidR="00B82682" w:rsidRPr="006D3B63">
        <w:rPr>
          <w:b/>
          <w:sz w:val="28"/>
          <w:szCs w:val="28"/>
        </w:rPr>
        <w:t xml:space="preserve"> год </w:t>
      </w:r>
      <w:r w:rsidR="00142D40" w:rsidRPr="006D3B63">
        <w:rPr>
          <w:b/>
          <w:sz w:val="28"/>
          <w:szCs w:val="28"/>
        </w:rPr>
        <w:t>и на плановый период 2021 и 2022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bookmarkStart w:id="0" w:name="_GoBack"/>
      <w:bookmarkEnd w:id="0"/>
      <w:r w:rsidRPr="006D3B63">
        <w:rPr>
          <w:sz w:val="28"/>
          <w:szCs w:val="28"/>
        </w:rPr>
        <w:t>Адми</w:t>
      </w:r>
      <w:r w:rsidRPr="006D3B63">
        <w:rPr>
          <w:sz w:val="28"/>
          <w:szCs w:val="28"/>
        </w:rPr>
        <w:softHyphen/>
        <w:t xml:space="preserve">нистрация Черемисиновского района Курской области </w:t>
      </w:r>
      <w:r w:rsidR="009D663C">
        <w:rPr>
          <w:sz w:val="28"/>
          <w:szCs w:val="28"/>
        </w:rPr>
        <w:t xml:space="preserve">                                      </w:t>
      </w:r>
      <w:r w:rsidRPr="006D3B63">
        <w:rPr>
          <w:sz w:val="28"/>
          <w:szCs w:val="28"/>
        </w:rPr>
        <w:t>П О С Т А Н О В Л Я Е Т: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6D3B63">
        <w:rPr>
          <w:sz w:val="28"/>
          <w:szCs w:val="28"/>
        </w:rPr>
        <w:t>1.</w:t>
      </w:r>
      <w:r w:rsidR="00104508" w:rsidRPr="006D3B63">
        <w:rPr>
          <w:sz w:val="28"/>
          <w:szCs w:val="28"/>
        </w:rPr>
        <w:t>Внести изменения в</w:t>
      </w:r>
      <w:r w:rsidRPr="006D3B63">
        <w:rPr>
          <w:sz w:val="28"/>
          <w:szCs w:val="28"/>
        </w:rPr>
        <w:t xml:space="preserve"> 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 xml:space="preserve">на 2020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2021 и 2022 годов</w:t>
      </w:r>
      <w:r w:rsidR="00104508" w:rsidRPr="006D3B63">
        <w:rPr>
          <w:sz w:val="28"/>
          <w:szCs w:val="28"/>
        </w:rPr>
        <w:t>, утвержденный постановлением Администрации Черемисиновского района Курской области от 21.11.2019 №683, изложив его в новой редакции (приложение).</w:t>
      </w:r>
      <w:proofErr w:type="gramEnd"/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</w:t>
      </w:r>
      <w:proofErr w:type="gramStart"/>
      <w:r w:rsidRPr="006D3B63">
        <w:rPr>
          <w:color w:val="auto"/>
          <w:sz w:val="28"/>
          <w:szCs w:val="28"/>
          <w:lang w:bidi="ar-SA"/>
        </w:rPr>
        <w:t>Контроль за</w:t>
      </w:r>
      <w:proofErr w:type="gramEnd"/>
      <w:r w:rsidRPr="006D3B63">
        <w:rPr>
          <w:color w:val="auto"/>
          <w:sz w:val="28"/>
          <w:szCs w:val="28"/>
          <w:lang w:bidi="ar-SA"/>
        </w:rPr>
        <w:t xml:space="preserve"> исполнением постановления оставляю за собой.</w:t>
      </w:r>
    </w:p>
    <w:p w:rsidR="00104508" w:rsidRPr="006D3B63" w:rsidRDefault="0016650A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31093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6D3B63">
        <w:rPr>
          <w:sz w:val="28"/>
          <w:szCs w:val="28"/>
        </w:rPr>
        <w:t>И.о</w:t>
      </w:r>
      <w:proofErr w:type="spellEnd"/>
      <w:r w:rsidRPr="006D3B63">
        <w:rPr>
          <w:sz w:val="28"/>
          <w:szCs w:val="28"/>
        </w:rPr>
        <w:t>.</w:t>
      </w:r>
      <w:r w:rsidR="009D663C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Главы Черемисиновского района                            </w:t>
      </w:r>
      <w:r w:rsidR="00E46ED9">
        <w:rPr>
          <w:sz w:val="28"/>
          <w:szCs w:val="28"/>
        </w:rPr>
        <w:t xml:space="preserve">    </w:t>
      </w:r>
      <w:r w:rsidRPr="006D3B63">
        <w:rPr>
          <w:sz w:val="28"/>
          <w:szCs w:val="28"/>
        </w:rPr>
        <w:t xml:space="preserve">                </w:t>
      </w:r>
      <w:proofErr w:type="spellStart"/>
      <w:r w:rsidRPr="006D3B63">
        <w:rPr>
          <w:sz w:val="28"/>
          <w:szCs w:val="28"/>
        </w:rPr>
        <w:t>Н.П.Головин</w:t>
      </w:r>
      <w:proofErr w:type="spellEnd"/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002997">
        <w:rPr>
          <w:rFonts w:ascii="Times New Roman" w:hAnsi="Times New Roman" w:cs="Times New Roman"/>
          <w:sz w:val="26"/>
          <w:szCs w:val="26"/>
        </w:rPr>
        <w:t>07.12.2020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002997">
        <w:rPr>
          <w:rFonts w:ascii="Times New Roman" w:hAnsi="Times New Roman" w:cs="Times New Roman"/>
          <w:sz w:val="26"/>
          <w:szCs w:val="26"/>
        </w:rPr>
        <w:t>697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 xml:space="preserve">«Обеспечение доступным и комфортным жильем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20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2021 и 2022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998"/>
        <w:gridCol w:w="665"/>
        <w:gridCol w:w="43"/>
        <w:gridCol w:w="217"/>
        <w:gridCol w:w="405"/>
        <w:gridCol w:w="87"/>
        <w:gridCol w:w="150"/>
        <w:gridCol w:w="429"/>
        <w:gridCol w:w="130"/>
        <w:gridCol w:w="82"/>
        <w:gridCol w:w="453"/>
        <w:gridCol w:w="181"/>
        <w:gridCol w:w="7"/>
        <w:gridCol w:w="478"/>
        <w:gridCol w:w="157"/>
        <w:gridCol w:w="7"/>
        <w:gridCol w:w="501"/>
        <w:gridCol w:w="134"/>
        <w:gridCol w:w="6"/>
        <w:gridCol w:w="525"/>
        <w:gridCol w:w="116"/>
        <w:gridCol w:w="550"/>
        <w:gridCol w:w="92"/>
        <w:gridCol w:w="573"/>
        <w:gridCol w:w="69"/>
        <w:gridCol w:w="597"/>
        <w:gridCol w:w="45"/>
        <w:gridCol w:w="620"/>
        <w:gridCol w:w="22"/>
        <w:gridCol w:w="644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п</w:t>
            </w:r>
            <w:proofErr w:type="gramEnd"/>
            <w:r w:rsidRPr="00E96395">
              <w:rPr>
                <w:sz w:val="16"/>
                <w:szCs w:val="16"/>
              </w:rPr>
              <w:t>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(дата контроль-</w:t>
            </w:r>
            <w:proofErr w:type="gram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6D3B6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CC71E2" w:rsidTr="006D3B63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CA0E74" w:rsidRDefault="00CC71E2" w:rsidP="00FF320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Default="00CC71E2" w:rsidP="00FF32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CC71E2" w:rsidRPr="00830D68" w:rsidRDefault="00CC71E2" w:rsidP="00FF3200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96395" w:rsidRDefault="00CC71E2" w:rsidP="00B40976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1E2" w:rsidRPr="00EF3092" w:rsidRDefault="00CC71E2" w:rsidP="00B4097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аварийных ситуаций на объектах водоснабжения,,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2020</w:t>
            </w:r>
          </w:p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6D3B63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2255,371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6D3B63" w:rsidRDefault="006D3B63" w:rsidP="006D3B63">
            <w:pPr>
              <w:pStyle w:val="ConsPlusCell"/>
              <w:ind w:left="-23" w:right="-28"/>
              <w:jc w:val="center"/>
              <w:rPr>
                <w:sz w:val="14"/>
                <w:szCs w:val="14"/>
              </w:rPr>
            </w:pPr>
            <w:r w:rsidRPr="006D3B63">
              <w:rPr>
                <w:sz w:val="14"/>
                <w:szCs w:val="14"/>
              </w:rPr>
              <w:t>2255,371</w:t>
            </w:r>
          </w:p>
        </w:tc>
      </w:tr>
      <w:tr w:rsidR="00CC71E2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2021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6D3B63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480,00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6D3B63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C71E2" w:rsidRPr="00BC558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CC71E2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2022</w:t>
            </w:r>
          </w:p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CC71E2" w:rsidRPr="006E0924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ind w:left="-20" w:right="-2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CA0E74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CC71E2" w:rsidRPr="006E0924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592428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592428">
              <w:rPr>
                <w:sz w:val="16"/>
                <w:szCs w:val="16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592428" w:rsidRDefault="00CC71E2" w:rsidP="00CC71E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592428" w:rsidRDefault="00CC71E2" w:rsidP="00CC71E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FF3200">
        <w:trPr>
          <w:cantSplit/>
          <w:trHeight w:val="288"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CC71E2" w:rsidTr="00CC71E2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ind w:left="-28" w:right="-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B40976">
              <w:rPr>
                <w:rStyle w:val="85pt0"/>
                <w:b w:val="0"/>
                <w:sz w:val="16"/>
                <w:szCs w:val="16"/>
              </w:rPr>
              <w:t>Управления</w:t>
            </w:r>
            <w:r w:rsidRPr="00B40976">
              <w:rPr>
                <w:b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BA6023" w:rsidRDefault="00CC71E2" w:rsidP="00CC71E2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BA6023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BA6023">
              <w:rPr>
                <w:sz w:val="15"/>
                <w:szCs w:val="15"/>
              </w:rPr>
              <w:t>Черемиси-новского</w:t>
            </w:r>
            <w:proofErr w:type="spellEnd"/>
            <w:r w:rsidRPr="00BA6023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0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BA6023" w:rsidRDefault="00CC71E2" w:rsidP="00CC71E2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983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A6023" w:rsidRDefault="00CC71E2" w:rsidP="00CC71E2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BC5580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lastRenderedPageBreak/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Управление строительства, архитектуры, промышленности</w:t>
            </w:r>
            <w:r w:rsidRPr="00E96395">
              <w:rPr>
                <w:sz w:val="16"/>
                <w:szCs w:val="16"/>
              </w:rPr>
              <w:lastRenderedPageBreak/>
              <w:t xml:space="preserve">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lastRenderedPageBreak/>
              <w:t xml:space="preserve">Количество </w:t>
            </w:r>
            <w:r>
              <w:rPr>
                <w:sz w:val="16"/>
                <w:szCs w:val="16"/>
              </w:rPr>
              <w:t>молодых семей</w:t>
            </w:r>
            <w:r w:rsidRPr="002A715C">
              <w:rPr>
                <w:sz w:val="16"/>
                <w:szCs w:val="16"/>
              </w:rPr>
              <w:t>, улучшивши</w:t>
            </w:r>
            <w:r w:rsidRPr="002A715C">
              <w:rPr>
                <w:sz w:val="16"/>
                <w:szCs w:val="16"/>
              </w:rPr>
              <w:lastRenderedPageBreak/>
              <w:t>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6D3B63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6D3B63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6D3B63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6D3B63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6D3B63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6D3B63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6D3B63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области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2A715C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864CD9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31093C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31093C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</w:t>
            </w:r>
            <w:r w:rsidR="00864CD9"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2A715C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3D141A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CC71E2" w:rsidRPr="00F73596" w:rsidRDefault="00CC71E2" w:rsidP="00CC71E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864CD9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F73596" w:rsidRDefault="00864CD9" w:rsidP="0086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F73596" w:rsidRDefault="00864CD9" w:rsidP="0086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3D141A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475B82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71E2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Default="00CC71E2" w:rsidP="00CC71E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CC71E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Default="00CC71E2" w:rsidP="00CC71E2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64CD9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3D141A" w:rsidRDefault="00864CD9" w:rsidP="00864CD9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864CD9" w:rsidP="00864CD9">
            <w:pPr>
              <w:pStyle w:val="ConsPlusCell"/>
              <w:jc w:val="center"/>
              <w:rPr>
                <w:rStyle w:val="85pt"/>
                <w:sz w:val="16"/>
                <w:szCs w:val="16"/>
              </w:rPr>
            </w:pPr>
            <w:r w:rsidRPr="000B12A0">
              <w:rPr>
                <w:sz w:val="16"/>
                <w:szCs w:val="16"/>
              </w:rPr>
              <w:lastRenderedPageBreak/>
              <w:t xml:space="preserve">выполнение  работ по подготовке текстового и графического описания местоположения границ населенных пунктов Черемисиновского района Курской </w:t>
            </w:r>
            <w:r w:rsidRPr="000B12A0">
              <w:rPr>
                <w:sz w:val="16"/>
                <w:szCs w:val="16"/>
              </w:rPr>
              <w:lastRenderedPageBreak/>
              <w:t xml:space="preserve">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31093C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1066,87</w:t>
            </w:r>
          </w:p>
          <w:p w:rsidR="00864CD9" w:rsidRDefault="00864C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31093C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278,56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31093C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41,5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31093C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502636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649,97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31093C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51,34</w:t>
            </w:r>
          </w:p>
        </w:tc>
      </w:tr>
      <w:tr w:rsidR="00864CD9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E46E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773,6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E46E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773,6</w:t>
            </w:r>
          </w:p>
        </w:tc>
      </w:tr>
      <w:tr w:rsidR="00864CD9" w:rsidTr="00CC71E2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Default="00864CD9" w:rsidP="00864CD9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0B12A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E96395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Pr="00BC5580" w:rsidRDefault="00864CD9" w:rsidP="00864C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D9" w:rsidRDefault="00864CD9" w:rsidP="00864CD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11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3C" w:rsidRDefault="0031093C">
      <w:r>
        <w:separator/>
      </w:r>
    </w:p>
  </w:endnote>
  <w:endnote w:type="continuationSeparator" w:id="0">
    <w:p w:rsidR="0031093C" w:rsidRDefault="0031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3C" w:rsidRDefault="0031093C"/>
  </w:footnote>
  <w:footnote w:type="continuationSeparator" w:id="0">
    <w:p w:rsidR="0031093C" w:rsidRDefault="003109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93C" w:rsidRDefault="0031093C">
    <w:pPr>
      <w:pStyle w:val="a8"/>
    </w:pPr>
  </w:p>
  <w:p w:rsidR="0031093C" w:rsidRDefault="0031093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2997"/>
    <w:rsid w:val="0000670C"/>
    <w:rsid w:val="00024874"/>
    <w:rsid w:val="000304C9"/>
    <w:rsid w:val="00036A72"/>
    <w:rsid w:val="000858FA"/>
    <w:rsid w:val="000B12A0"/>
    <w:rsid w:val="000E62D6"/>
    <w:rsid w:val="000F5344"/>
    <w:rsid w:val="000F5781"/>
    <w:rsid w:val="00104508"/>
    <w:rsid w:val="0011322F"/>
    <w:rsid w:val="001212EE"/>
    <w:rsid w:val="0014140D"/>
    <w:rsid w:val="00142D40"/>
    <w:rsid w:val="0016650A"/>
    <w:rsid w:val="0018589B"/>
    <w:rsid w:val="00187577"/>
    <w:rsid w:val="001A5B3F"/>
    <w:rsid w:val="001E7361"/>
    <w:rsid w:val="002126F5"/>
    <w:rsid w:val="00263D2D"/>
    <w:rsid w:val="00271E1D"/>
    <w:rsid w:val="002A715C"/>
    <w:rsid w:val="002D790A"/>
    <w:rsid w:val="002E4649"/>
    <w:rsid w:val="002E658E"/>
    <w:rsid w:val="0031093C"/>
    <w:rsid w:val="00323629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6D3B63"/>
    <w:rsid w:val="00715D96"/>
    <w:rsid w:val="00721943"/>
    <w:rsid w:val="007E699F"/>
    <w:rsid w:val="007F482B"/>
    <w:rsid w:val="008008EC"/>
    <w:rsid w:val="00853027"/>
    <w:rsid w:val="00864CD9"/>
    <w:rsid w:val="008737B4"/>
    <w:rsid w:val="00875EB5"/>
    <w:rsid w:val="008A7A03"/>
    <w:rsid w:val="008B160A"/>
    <w:rsid w:val="008E5BB9"/>
    <w:rsid w:val="00920C6A"/>
    <w:rsid w:val="009272BF"/>
    <w:rsid w:val="009D663C"/>
    <w:rsid w:val="009E58AE"/>
    <w:rsid w:val="00A07861"/>
    <w:rsid w:val="00A14D2F"/>
    <w:rsid w:val="00A232DF"/>
    <w:rsid w:val="00A42884"/>
    <w:rsid w:val="00A571C8"/>
    <w:rsid w:val="00A61F86"/>
    <w:rsid w:val="00AD3113"/>
    <w:rsid w:val="00AE2DC6"/>
    <w:rsid w:val="00B13E42"/>
    <w:rsid w:val="00B15EB2"/>
    <w:rsid w:val="00B40976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A0E74"/>
    <w:rsid w:val="00CA328E"/>
    <w:rsid w:val="00CB54AF"/>
    <w:rsid w:val="00CC71E2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E16730"/>
    <w:rsid w:val="00E46ED9"/>
    <w:rsid w:val="00E96395"/>
    <w:rsid w:val="00EA183E"/>
    <w:rsid w:val="00EE6A32"/>
    <w:rsid w:val="00EF3092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16650A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16650A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16650A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16650A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16650A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16650A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77CDB-D863-4C28-9683-2847D78E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8</cp:revision>
  <cp:lastPrinted>2020-12-07T07:58:00Z</cp:lastPrinted>
  <dcterms:created xsi:type="dcterms:W3CDTF">2020-12-07T07:45:00Z</dcterms:created>
  <dcterms:modified xsi:type="dcterms:W3CDTF">2020-12-08T11:44:00Z</dcterms:modified>
</cp:coreProperties>
</file>